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 бюджетное 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етский сад</w:t>
      </w: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 г. Белгорода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Первая  младшая группа №  2 «Ладушки (дети третьего года жизни)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proofErr w:type="gramStart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</w:t>
      </w:r>
      <w:proofErr w:type="gramEnd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в содержании Образовательной программы МБДОУ д/с № 72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Приказ №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74</w:t>
      </w:r>
      <w:r w:rsidR="00851E9C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30</w:t>
      </w:r>
      <w:r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.08.2024г.</w:t>
      </w:r>
    </w:p>
    <w:p w:rsidR="00F51292" w:rsidRPr="00F51292" w:rsidRDefault="00F51292" w:rsidP="00F51292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F51292" w:rsidRPr="00F51292" w:rsidRDefault="00851E9C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="00F51292"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 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512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51292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F512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51292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F51292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F5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692"/>
        <w:gridCol w:w="3311"/>
        <w:gridCol w:w="2902"/>
      </w:tblGrid>
      <w:tr w:rsidR="00F51292" w:rsidRPr="00F51292" w:rsidTr="00D8037B">
        <w:trPr>
          <w:jc w:val="center"/>
        </w:trPr>
        <w:tc>
          <w:tcPr>
            <w:tcW w:w="2006" w:type="dxa"/>
            <w:vMerge w:val="restart"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905" w:type="dxa"/>
            <w:gridSpan w:val="3"/>
          </w:tcPr>
          <w:p w:rsidR="00F51292" w:rsidRPr="00F51292" w:rsidRDefault="00F51292" w:rsidP="00F51292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2 «Ладушки»</w:t>
            </w:r>
          </w:p>
        </w:tc>
      </w:tr>
      <w:tr w:rsidR="00F51292" w:rsidRPr="00F51292" w:rsidTr="00D8037B">
        <w:trPr>
          <w:jc w:val="center"/>
        </w:trPr>
        <w:tc>
          <w:tcPr>
            <w:tcW w:w="2006" w:type="dxa"/>
            <w:vMerge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3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МЛАДШАЯ  ГРУППА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3-го года жизни) </w:t>
            </w:r>
          </w:p>
        </w:tc>
      </w:tr>
      <w:tr w:rsidR="00F51292" w:rsidRPr="00F51292" w:rsidTr="00D8037B">
        <w:trPr>
          <w:trHeight w:val="427"/>
          <w:jc w:val="center"/>
        </w:trPr>
        <w:tc>
          <w:tcPr>
            <w:tcW w:w="2006" w:type="dxa"/>
            <w:vMerge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F51292" w:rsidRPr="00F51292" w:rsidTr="00D8037B">
        <w:trPr>
          <w:trHeight w:val="1475"/>
          <w:jc w:val="center"/>
        </w:trPr>
        <w:tc>
          <w:tcPr>
            <w:tcW w:w="2006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9.00 - 9.10  </w:t>
            </w:r>
          </w:p>
          <w:p w:rsidR="00F51292" w:rsidRPr="00F51292" w:rsidRDefault="00C71713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  <w:r w:rsidR="00F51292"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0 - 9.30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11.20-11.30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  прогулки)</w:t>
            </w: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 развитие</w:t>
            </w:r>
          </w:p>
        </w:tc>
      </w:tr>
      <w:tr w:rsidR="00F51292" w:rsidRPr="00F51292" w:rsidTr="00D8037B">
        <w:trPr>
          <w:trHeight w:val="1647"/>
          <w:jc w:val="center"/>
        </w:trPr>
        <w:tc>
          <w:tcPr>
            <w:tcW w:w="2006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9.00-9.10 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– 9.30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9.40 - 9.50</w:t>
            </w: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 окружающий мир </w:t>
            </w:r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, ФЭМП, предметный, природный и социальный мир)</w:t>
            </w: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92" w:rsidRPr="00F51292" w:rsidTr="00D8037B">
        <w:trPr>
          <w:trHeight w:val="1879"/>
          <w:jc w:val="center"/>
        </w:trPr>
        <w:tc>
          <w:tcPr>
            <w:tcW w:w="2006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9.10 - 9.20  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9.30-9.40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речи/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92" w:rsidRPr="00F51292" w:rsidTr="00D8037B">
        <w:trPr>
          <w:jc w:val="center"/>
        </w:trPr>
        <w:tc>
          <w:tcPr>
            <w:tcW w:w="2006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9.00 - 9.10  </w:t>
            </w:r>
          </w:p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9.20 - 9.30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9.40-9.50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речи/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92" w:rsidRPr="00F51292" w:rsidTr="00D8037B">
        <w:trPr>
          <w:trHeight w:val="1785"/>
          <w:jc w:val="center"/>
        </w:trPr>
        <w:tc>
          <w:tcPr>
            <w:tcW w:w="2006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692" w:type="dxa"/>
          </w:tcPr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9.00 - 9.10 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9.20 -9.30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9.40-9.50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left="-171" w:right="-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 Конструктивно-модельная деятельность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 развитие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4CF" w:rsidRDefault="000014CF" w:rsidP="00F51292">
      <w:pPr>
        <w:ind w:left="142"/>
      </w:pPr>
    </w:p>
    <w:p w:rsidR="00F51292" w:rsidRDefault="00F51292" w:rsidP="00F51292">
      <w:pPr>
        <w:ind w:left="142"/>
      </w:pPr>
      <w:r>
        <w:br w:type="page"/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 бюджетное 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 г. Белгорода</w:t>
      </w:r>
    </w:p>
    <w:p w:rsidR="00F51292" w:rsidRPr="00F51292" w:rsidRDefault="00C07C0D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Старшая </w:t>
      </w:r>
      <w:r w:rsidR="00F51292"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>гр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уппа №  10 «Солнышко</w:t>
      </w:r>
      <w:r w:rsid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седьмого</w:t>
      </w:r>
      <w:r w:rsidR="00F51292"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жизни)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proofErr w:type="gramStart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</w:t>
      </w:r>
      <w:proofErr w:type="gramEnd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в содержании Образовательной программы МБДОУ д/с № 72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F51292" w:rsidRPr="00F51292" w:rsidRDefault="00F51292" w:rsidP="00F51292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 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512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51292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F512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51292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F51292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F5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200"/>
        <w:gridCol w:w="3803"/>
        <w:gridCol w:w="2902"/>
      </w:tblGrid>
      <w:tr w:rsidR="00F51292" w:rsidRPr="00F51292" w:rsidTr="00D8037B">
        <w:trPr>
          <w:jc w:val="center"/>
        </w:trPr>
        <w:tc>
          <w:tcPr>
            <w:tcW w:w="2006" w:type="dxa"/>
            <w:vMerge w:val="restart"/>
          </w:tcPr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905" w:type="dxa"/>
            <w:gridSpan w:val="3"/>
          </w:tcPr>
          <w:p w:rsidR="00F51292" w:rsidRPr="00C07C0D" w:rsidRDefault="00C07C0D" w:rsidP="00F51292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10 «Солнышко</w:t>
            </w:r>
            <w:r w:rsidR="00F51292"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51292" w:rsidRPr="00F51292" w:rsidTr="00D8037B">
        <w:trPr>
          <w:jc w:val="center"/>
        </w:trPr>
        <w:tc>
          <w:tcPr>
            <w:tcW w:w="2006" w:type="dxa"/>
            <w:vMerge/>
          </w:tcPr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3"/>
          </w:tcPr>
          <w:p w:rsidR="00F51292" w:rsidRPr="00C07C0D" w:rsidRDefault="00C07C0D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</w:t>
            </w:r>
            <w:r w:rsidR="00F51292"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F51292" w:rsidRPr="00C07C0D" w:rsidRDefault="00C07C0D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(Дети 6</w:t>
            </w:r>
            <w:r w:rsidR="00F51292"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-го года жизни) </w:t>
            </w:r>
          </w:p>
        </w:tc>
      </w:tr>
      <w:tr w:rsidR="00F51292" w:rsidRPr="00F51292" w:rsidTr="00D8037B">
        <w:trPr>
          <w:trHeight w:val="427"/>
          <w:jc w:val="center"/>
        </w:trPr>
        <w:tc>
          <w:tcPr>
            <w:tcW w:w="2006" w:type="dxa"/>
            <w:vMerge/>
          </w:tcPr>
          <w:p w:rsidR="00F51292" w:rsidRPr="00C07C0D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F51292" w:rsidRPr="00C07C0D" w:rsidRDefault="00F51292" w:rsidP="00F51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F51292" w:rsidRPr="00C07C0D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F51292" w:rsidRPr="00C07C0D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F51292" w:rsidRPr="00F51292" w:rsidTr="00D8037B">
        <w:trPr>
          <w:trHeight w:val="1097"/>
          <w:jc w:val="center"/>
        </w:trPr>
        <w:tc>
          <w:tcPr>
            <w:tcW w:w="2006" w:type="dxa"/>
          </w:tcPr>
          <w:p w:rsidR="00F51292" w:rsidRPr="00C07C0D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200" w:type="dxa"/>
          </w:tcPr>
          <w:p w:rsidR="00F51292" w:rsidRPr="006A6EAC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C71713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15.45-16.10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F51292" w:rsidRPr="00F51292" w:rsidTr="00D8037B">
        <w:trPr>
          <w:trHeight w:val="1659"/>
          <w:jc w:val="center"/>
        </w:trPr>
        <w:tc>
          <w:tcPr>
            <w:tcW w:w="2006" w:type="dxa"/>
          </w:tcPr>
          <w:p w:rsidR="00F51292" w:rsidRPr="00C07C0D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00" w:type="dxa"/>
          </w:tcPr>
          <w:p w:rsidR="00F51292" w:rsidRPr="006A6EAC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15.45-16.10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F51292" w:rsidRPr="00C07C0D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92" w:rsidRPr="00F51292" w:rsidTr="00D8037B">
        <w:trPr>
          <w:trHeight w:val="1744"/>
          <w:jc w:val="center"/>
        </w:trPr>
        <w:tc>
          <w:tcPr>
            <w:tcW w:w="2006" w:type="dxa"/>
          </w:tcPr>
          <w:p w:rsidR="00F51292" w:rsidRPr="00C07C0D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200" w:type="dxa"/>
          </w:tcPr>
          <w:p w:rsidR="00F51292" w:rsidRPr="006A6EAC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11.25-11.50</w:t>
            </w:r>
          </w:p>
          <w:p w:rsidR="00F51292" w:rsidRPr="006A6EAC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конце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прогулки)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15.45-16.10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основы грамотности</w:t>
            </w: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Лепка/аппликация/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F51292" w:rsidRPr="00F51292" w:rsidTr="00D8037B">
        <w:trPr>
          <w:jc w:val="center"/>
        </w:trPr>
        <w:tc>
          <w:tcPr>
            <w:tcW w:w="2006" w:type="dxa"/>
          </w:tcPr>
          <w:p w:rsidR="00F51292" w:rsidRPr="00C07C0D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200" w:type="dxa"/>
          </w:tcPr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C71713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 w:rsidR="00F51292"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-9.55</w:t>
            </w: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</w:t>
            </w: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F51292" w:rsidRPr="00F51292" w:rsidTr="00D8037B">
        <w:trPr>
          <w:trHeight w:val="1785"/>
          <w:jc w:val="center"/>
        </w:trPr>
        <w:tc>
          <w:tcPr>
            <w:tcW w:w="2006" w:type="dxa"/>
          </w:tcPr>
          <w:p w:rsidR="00F51292" w:rsidRPr="00C07C0D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200" w:type="dxa"/>
          </w:tcPr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8.50-9.15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9.25-9.40</w:t>
            </w: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6A6EAC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</w:tcPr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92" w:rsidRPr="00C07C0D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292" w:rsidRDefault="00F51292" w:rsidP="00F51292">
      <w:pPr>
        <w:ind w:left="142"/>
      </w:pPr>
      <w:r>
        <w:br w:type="page"/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 г. Белгорода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вторая  младшая группа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 6 «Сказочная</w:t>
      </w:r>
      <w:r w:rsidRPr="00F51292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четвёртого года жизни)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F51292" w:rsidRPr="00F51292" w:rsidRDefault="00F51292" w:rsidP="00F51292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                </w:t>
      </w: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                                        Заведующий ____________И. </w:t>
      </w:r>
      <w:proofErr w:type="spellStart"/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. Принята педагогическим советом </w:t>
      </w: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 </w:t>
      </w:r>
    </w:p>
    <w:p w:rsidR="00F51292" w:rsidRPr="00F51292" w:rsidRDefault="00F51292" w:rsidP="00F51292">
      <w:pPr>
        <w:tabs>
          <w:tab w:val="left" w:pos="4095"/>
          <w:tab w:val="center" w:pos="4677"/>
          <w:tab w:val="left" w:pos="6990"/>
          <w:tab w:val="right" w:pos="935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1292" w:rsidRPr="00F51292" w:rsidRDefault="00F51292" w:rsidP="00F5129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512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512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51292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F512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51292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F51292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F51292" w:rsidRPr="00F51292" w:rsidRDefault="00F51292" w:rsidP="00F51292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F5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F51292" w:rsidRPr="00F51292" w:rsidRDefault="00F51292" w:rsidP="00F512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06"/>
        <w:gridCol w:w="3731"/>
        <w:gridCol w:w="2619"/>
      </w:tblGrid>
      <w:tr w:rsidR="00F51292" w:rsidRPr="00F51292" w:rsidTr="00D8037B">
        <w:trPr>
          <w:jc w:val="center"/>
        </w:trPr>
        <w:tc>
          <w:tcPr>
            <w:tcW w:w="2055" w:type="dxa"/>
            <w:vMerge w:val="restart"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856" w:type="dxa"/>
            <w:gridSpan w:val="3"/>
          </w:tcPr>
          <w:p w:rsidR="00F51292" w:rsidRPr="00F51292" w:rsidRDefault="00F51292" w:rsidP="00F51292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 «Сказочная</w:t>
            </w: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51292" w:rsidRPr="00F51292" w:rsidTr="00D8037B">
        <w:trPr>
          <w:jc w:val="center"/>
        </w:trPr>
        <w:tc>
          <w:tcPr>
            <w:tcW w:w="2055" w:type="dxa"/>
            <w:vMerge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56" w:type="dxa"/>
            <w:gridSpan w:val="3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МЛАДШАЯ  ГРУППА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4-го года жизни) </w:t>
            </w:r>
          </w:p>
        </w:tc>
      </w:tr>
      <w:tr w:rsidR="00F51292" w:rsidRPr="00F51292" w:rsidTr="00D8037B">
        <w:trPr>
          <w:trHeight w:val="427"/>
          <w:jc w:val="center"/>
        </w:trPr>
        <w:tc>
          <w:tcPr>
            <w:tcW w:w="2055" w:type="dxa"/>
            <w:vMerge/>
          </w:tcPr>
          <w:p w:rsidR="00F51292" w:rsidRPr="00F51292" w:rsidRDefault="00F51292" w:rsidP="00F5129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F51292" w:rsidRPr="00F51292" w:rsidRDefault="00F51292" w:rsidP="00F5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F51292" w:rsidRPr="00F51292" w:rsidTr="00D8037B">
        <w:trPr>
          <w:trHeight w:val="1396"/>
          <w:jc w:val="center"/>
        </w:trPr>
        <w:tc>
          <w:tcPr>
            <w:tcW w:w="2055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9.25-9.40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F51292" w:rsidRPr="00F51292" w:rsidTr="00D8037B">
        <w:trPr>
          <w:trHeight w:val="1338"/>
          <w:jc w:val="center"/>
        </w:trPr>
        <w:tc>
          <w:tcPr>
            <w:tcW w:w="2055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9.30-9.45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грамотности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F51292" w:rsidRPr="00F51292" w:rsidTr="00D8037B">
        <w:trPr>
          <w:trHeight w:val="1581"/>
          <w:jc w:val="center"/>
        </w:trPr>
        <w:tc>
          <w:tcPr>
            <w:tcW w:w="2055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8.50-9.05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9.15-9.30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, ФЭМП)</w:t>
            </w: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92" w:rsidRPr="00F51292" w:rsidTr="00D8037B">
        <w:trPr>
          <w:jc w:val="center"/>
        </w:trPr>
        <w:tc>
          <w:tcPr>
            <w:tcW w:w="2055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11.05-11.20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 прогулки)</w:t>
            </w: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(ознакомление с предметным миром, ознакомление с природным миром; ознакомление с социальным миром)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 развитие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F51292" w:rsidRPr="00F51292" w:rsidTr="00D8037B">
        <w:trPr>
          <w:trHeight w:val="1409"/>
          <w:jc w:val="center"/>
        </w:trPr>
        <w:tc>
          <w:tcPr>
            <w:tcW w:w="2055" w:type="dxa"/>
          </w:tcPr>
          <w:p w:rsidR="00F51292" w:rsidRPr="00F51292" w:rsidRDefault="00F51292" w:rsidP="00F51292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6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9.15-9.30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9.40-9.55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1" w:type="dxa"/>
          </w:tcPr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F51292" w:rsidRPr="00F51292" w:rsidRDefault="00F51292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  <w:r w:rsidRPr="00F51292">
              <w:rPr>
                <w:rFonts w:ascii="Times New Roman" w:eastAsia="Times New Roman" w:hAnsi="Times New Roman" w:cs="Times New Roman"/>
                <w:i/>
                <w:lang w:eastAsia="ru-RU"/>
              </w:rPr>
              <w:t>(конструктивно-модельная деятельность)</w:t>
            </w:r>
          </w:p>
        </w:tc>
        <w:tc>
          <w:tcPr>
            <w:tcW w:w="2619" w:type="dxa"/>
          </w:tcPr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 </w:t>
            </w:r>
          </w:p>
          <w:p w:rsidR="00F51292" w:rsidRPr="00F51292" w:rsidRDefault="00F51292" w:rsidP="00F5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</w:t>
            </w:r>
          </w:p>
          <w:p w:rsidR="00F51292" w:rsidRPr="00F51292" w:rsidRDefault="00F51292" w:rsidP="00F51292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 </w:t>
            </w:r>
          </w:p>
          <w:p w:rsidR="00F51292" w:rsidRPr="00F51292" w:rsidRDefault="00F51292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</w:t>
            </w:r>
          </w:p>
        </w:tc>
      </w:tr>
    </w:tbl>
    <w:p w:rsidR="00F51292" w:rsidRDefault="00F51292" w:rsidP="00F51292">
      <w:pPr>
        <w:ind w:left="142"/>
      </w:pPr>
    </w:p>
    <w:p w:rsidR="00D8037B" w:rsidRDefault="00D8037B" w:rsidP="00F51292">
      <w:pPr>
        <w:ind w:left="142"/>
      </w:pPr>
      <w:r>
        <w:br w:type="page"/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 г. Белгорода</w:t>
      </w:r>
    </w:p>
    <w:p w:rsidR="00D8037B" w:rsidRPr="00D8037B" w:rsidRDefault="005E08DC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вторая  младшая группа №  8</w:t>
      </w:r>
      <w:r w:rsidR="00D8037B"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Улыбка</w:t>
      </w:r>
      <w:r w:rsidR="00D8037B"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четвёртого года жизни)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Утверждена в содержании </w:t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Образовательной программы МБДОУ д/с № 72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D8037B" w:rsidRPr="00D8037B" w:rsidRDefault="00D8037B" w:rsidP="00D8037B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.08.2022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4</w:t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D8037B" w:rsidRPr="005E08DC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color w:val="FFC000" w:themeColor="accent4"/>
          <w:sz w:val="18"/>
          <w:szCs w:val="28"/>
          <w:lang w:eastAsia="ru-RU"/>
        </w:rPr>
      </w:pPr>
      <w:r w:rsidRPr="005E08DC">
        <w:rPr>
          <w:rFonts w:ascii="Times New Roman" w:eastAsia="Times New Roman" w:hAnsi="Times New Roman" w:cs="Times New Roman"/>
          <w:color w:val="FFC000" w:themeColor="accent4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037B" w:rsidRPr="005E08DC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5E08D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РАСПИСАНИЕ ЗАНЯТИЙ ОБРАЗОВАТЕЛЬНОЙ ДЕЯТЕЛЬНОСТИ  </w:t>
      </w:r>
    </w:p>
    <w:p w:rsidR="00D8037B" w:rsidRPr="005E08DC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E08D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(ОД организована</w:t>
      </w:r>
      <w:r w:rsidRPr="005E08D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5E08D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согласно </w:t>
      </w:r>
      <w:r w:rsidRPr="005E08D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D8037B" w:rsidRPr="005E08DC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 w:rsidRPr="005E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2024 -2025 уч. год</w:t>
      </w:r>
    </w:p>
    <w:p w:rsidR="00D8037B" w:rsidRPr="005E08DC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654"/>
        <w:gridCol w:w="3440"/>
        <w:gridCol w:w="2902"/>
      </w:tblGrid>
      <w:tr w:rsidR="0095467C" w:rsidRPr="0095467C" w:rsidTr="0095467C">
        <w:trPr>
          <w:jc w:val="center"/>
        </w:trPr>
        <w:tc>
          <w:tcPr>
            <w:tcW w:w="1915" w:type="dxa"/>
            <w:vMerge w:val="restart"/>
          </w:tcPr>
          <w:p w:rsidR="0095467C" w:rsidRPr="0095467C" w:rsidRDefault="00D8037B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</w:p>
          <w:p w:rsidR="0095467C" w:rsidRPr="0095467C" w:rsidRDefault="0095467C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996" w:type="dxa"/>
            <w:gridSpan w:val="3"/>
          </w:tcPr>
          <w:p w:rsidR="0095467C" w:rsidRPr="0095467C" w:rsidRDefault="0095467C" w:rsidP="0095467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 w:rsid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8«Улыбка</w:t>
            </w: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5467C" w:rsidRPr="0095467C" w:rsidTr="0095467C">
        <w:trPr>
          <w:jc w:val="center"/>
        </w:trPr>
        <w:tc>
          <w:tcPr>
            <w:tcW w:w="1915" w:type="dxa"/>
            <w:vMerge/>
          </w:tcPr>
          <w:p w:rsidR="0095467C" w:rsidRPr="0095467C" w:rsidRDefault="0095467C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96" w:type="dxa"/>
            <w:gridSpan w:val="3"/>
          </w:tcPr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МЛАДШАЯ  ГРУППА</w:t>
            </w:r>
          </w:p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4-го года жизни) </w:t>
            </w:r>
          </w:p>
        </w:tc>
      </w:tr>
      <w:tr w:rsidR="0095467C" w:rsidRPr="0095467C" w:rsidTr="0095467C">
        <w:trPr>
          <w:trHeight w:val="427"/>
          <w:jc w:val="center"/>
        </w:trPr>
        <w:tc>
          <w:tcPr>
            <w:tcW w:w="1915" w:type="dxa"/>
            <w:vMerge/>
          </w:tcPr>
          <w:p w:rsidR="0095467C" w:rsidRPr="0095467C" w:rsidRDefault="0095467C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95467C" w:rsidRPr="0095467C" w:rsidRDefault="0095467C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95467C" w:rsidRPr="0095467C" w:rsidTr="0095467C">
        <w:trPr>
          <w:trHeight w:val="1396"/>
          <w:jc w:val="center"/>
        </w:trPr>
        <w:tc>
          <w:tcPr>
            <w:tcW w:w="1915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11.05-11.20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прогулки)</w:t>
            </w: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Физкультура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5467C" w:rsidRPr="0095467C" w:rsidTr="0095467C">
        <w:trPr>
          <w:trHeight w:val="1092"/>
          <w:jc w:val="center"/>
        </w:trPr>
        <w:tc>
          <w:tcPr>
            <w:tcW w:w="1915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8.50-9.05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 – 9.50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95467C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95467C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95467C">
              <w:rPr>
                <w:rFonts w:ascii="Times New Roman" w:eastAsia="Times New Roman" w:hAnsi="Times New Roman" w:cs="Times New Roman"/>
                <w:i/>
                <w:lang w:eastAsia="ru-RU"/>
              </w:rPr>
              <w:t>, ФЭМП)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67C" w:rsidRPr="0095467C" w:rsidTr="0095467C">
        <w:trPr>
          <w:trHeight w:val="1376"/>
          <w:jc w:val="center"/>
        </w:trPr>
        <w:tc>
          <w:tcPr>
            <w:tcW w:w="1915" w:type="dxa"/>
          </w:tcPr>
          <w:p w:rsidR="0095467C" w:rsidRPr="0095467C" w:rsidRDefault="0095467C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9.25-9.40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грамотности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95467C" w:rsidRPr="0095467C" w:rsidTr="0095467C">
        <w:trPr>
          <w:jc w:val="center"/>
        </w:trPr>
        <w:tc>
          <w:tcPr>
            <w:tcW w:w="1915" w:type="dxa"/>
          </w:tcPr>
          <w:p w:rsidR="0095467C" w:rsidRPr="0095467C" w:rsidRDefault="0095467C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8.50-9.05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i/>
                <w:lang w:eastAsia="ru-RU"/>
              </w:rPr>
              <w:t>(ознакомление с предметным миром, ознакомление с природным миром; ознакомление с социальным миром)</w:t>
            </w: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 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67C" w:rsidRPr="0095467C" w:rsidTr="0095467C">
        <w:trPr>
          <w:trHeight w:val="1563"/>
          <w:jc w:val="center"/>
        </w:trPr>
        <w:tc>
          <w:tcPr>
            <w:tcW w:w="1915" w:type="dxa"/>
          </w:tcPr>
          <w:p w:rsidR="0095467C" w:rsidRPr="0095467C" w:rsidRDefault="0095467C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654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9.25 – 9.40</w:t>
            </w:r>
          </w:p>
        </w:tc>
        <w:tc>
          <w:tcPr>
            <w:tcW w:w="3440" w:type="dxa"/>
          </w:tcPr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  <w:r w:rsidRPr="0095467C">
              <w:rPr>
                <w:rFonts w:ascii="Times New Roman" w:eastAsia="Times New Roman" w:hAnsi="Times New Roman" w:cs="Times New Roman"/>
                <w:i/>
                <w:lang w:eastAsia="ru-RU"/>
              </w:rPr>
              <w:t>(конструктивно-модельная деятельность)</w:t>
            </w: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2" w:type="dxa"/>
          </w:tcPr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95467C" w:rsidRPr="0095467C" w:rsidRDefault="0095467C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</w:t>
            </w:r>
          </w:p>
          <w:p w:rsidR="0095467C" w:rsidRPr="0095467C" w:rsidRDefault="0095467C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67C" w:rsidRDefault="0095467C" w:rsidP="00F51292">
      <w:pPr>
        <w:ind w:left="142"/>
      </w:pPr>
      <w:r>
        <w:br w:type="page"/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 w:rsidR="0044168D"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  <w:proofErr w:type="spellStart"/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средняя  группа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 7«Крепыши</w:t>
      </w: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пятого  года жизни)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D8037B" w:rsidRPr="00D8037B" w:rsidRDefault="00D8037B" w:rsidP="00D8037B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4</w:t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 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803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D8037B" w:rsidRPr="00D8037B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8037B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D803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037B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D8037B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Pr="00D8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Pr="00D8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D8037B" w:rsidRPr="00D8037B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94"/>
        <w:gridCol w:w="3496"/>
        <w:gridCol w:w="3327"/>
      </w:tblGrid>
      <w:tr w:rsidR="00D8037B" w:rsidRPr="00D8037B" w:rsidTr="00D8037B">
        <w:trPr>
          <w:jc w:val="center"/>
        </w:trPr>
        <w:tc>
          <w:tcPr>
            <w:tcW w:w="1894" w:type="dxa"/>
            <w:vMerge w:val="restart"/>
          </w:tcPr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017" w:type="dxa"/>
            <w:gridSpan w:val="3"/>
          </w:tcPr>
          <w:p w:rsidR="00D8037B" w:rsidRPr="00D8037B" w:rsidRDefault="00D8037B" w:rsidP="00D8037B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 «Крепыши</w:t>
            </w:r>
            <w:r w:rsidRPr="00D80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8037B" w:rsidRPr="00D8037B" w:rsidTr="00D8037B">
        <w:trPr>
          <w:jc w:val="center"/>
        </w:trPr>
        <w:tc>
          <w:tcPr>
            <w:tcW w:w="1894" w:type="dxa"/>
            <w:vMerge/>
          </w:tcPr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17" w:type="dxa"/>
            <w:gridSpan w:val="3"/>
          </w:tcPr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 ГРУППА</w:t>
            </w:r>
          </w:p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5-го года жизни) </w:t>
            </w:r>
          </w:p>
        </w:tc>
      </w:tr>
      <w:tr w:rsidR="00D8037B" w:rsidRPr="00D8037B" w:rsidTr="00D8037B">
        <w:trPr>
          <w:trHeight w:val="427"/>
          <w:jc w:val="center"/>
        </w:trPr>
        <w:tc>
          <w:tcPr>
            <w:tcW w:w="1894" w:type="dxa"/>
            <w:vMerge/>
          </w:tcPr>
          <w:p w:rsidR="00D8037B" w:rsidRPr="00D8037B" w:rsidRDefault="00D8037B" w:rsidP="00D803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D8037B" w:rsidRPr="00D8037B" w:rsidRDefault="00D8037B" w:rsidP="00D8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D8037B" w:rsidRPr="00D8037B" w:rsidTr="00D8037B">
        <w:trPr>
          <w:trHeight w:val="1246"/>
          <w:jc w:val="center"/>
        </w:trPr>
        <w:tc>
          <w:tcPr>
            <w:tcW w:w="18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C71713" w:rsidRDefault="00C71713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C71713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D8037B"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-10.20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</w:p>
        </w:tc>
      </w:tr>
      <w:tr w:rsidR="00D8037B" w:rsidRPr="00D8037B" w:rsidTr="00D8037B">
        <w:trPr>
          <w:jc w:val="center"/>
        </w:trPr>
        <w:tc>
          <w:tcPr>
            <w:tcW w:w="18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11.05-11.20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прогулки)</w:t>
            </w: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D8037B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D8037B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D8037B">
              <w:rPr>
                <w:rFonts w:ascii="Times New Roman" w:eastAsia="Times New Roman" w:hAnsi="Times New Roman" w:cs="Times New Roman"/>
                <w:i/>
                <w:lang w:eastAsia="ru-RU"/>
              </w:rPr>
              <w:t>, ФЭМП)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37B" w:rsidRPr="00D8037B" w:rsidTr="00D8037B">
        <w:trPr>
          <w:trHeight w:val="1505"/>
          <w:jc w:val="center"/>
        </w:trPr>
        <w:tc>
          <w:tcPr>
            <w:tcW w:w="1894" w:type="dxa"/>
          </w:tcPr>
          <w:p w:rsidR="00D8037B" w:rsidRPr="00D8037B" w:rsidRDefault="00D8037B" w:rsidP="00D8037B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9.10-9.30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грамотности</w:t>
            </w: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37B" w:rsidRPr="00D8037B" w:rsidTr="00D8037B">
        <w:trPr>
          <w:jc w:val="center"/>
        </w:trPr>
        <w:tc>
          <w:tcPr>
            <w:tcW w:w="1894" w:type="dxa"/>
          </w:tcPr>
          <w:p w:rsidR="00D8037B" w:rsidRPr="00D8037B" w:rsidRDefault="00D8037B" w:rsidP="00D8037B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i/>
                <w:lang w:eastAsia="ru-RU"/>
              </w:rPr>
              <w:t>(ознакомление с предметным миро/ ознакомление с природным миром/ ознакомление с социальным миром)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37B" w:rsidRPr="00D8037B" w:rsidTr="00D8037B">
        <w:trPr>
          <w:jc w:val="center"/>
        </w:trPr>
        <w:tc>
          <w:tcPr>
            <w:tcW w:w="1894" w:type="dxa"/>
          </w:tcPr>
          <w:p w:rsidR="00D8037B" w:rsidRPr="00D8037B" w:rsidRDefault="00D8037B" w:rsidP="00D8037B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94" w:type="dxa"/>
          </w:tcPr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  <w:tc>
          <w:tcPr>
            <w:tcW w:w="3496" w:type="dxa"/>
          </w:tcPr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  <w:r w:rsidRPr="00D8037B">
              <w:rPr>
                <w:rFonts w:ascii="Times New Roman" w:eastAsia="Times New Roman" w:hAnsi="Times New Roman" w:cs="Times New Roman"/>
                <w:i/>
                <w:lang w:eastAsia="ru-RU"/>
              </w:rPr>
              <w:t>(конструктивно-модельная деятельность)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327" w:type="dxa"/>
          </w:tcPr>
          <w:p w:rsidR="00D8037B" w:rsidRPr="00D8037B" w:rsidRDefault="00D8037B" w:rsidP="00D8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D8037B" w:rsidRPr="00D8037B" w:rsidRDefault="00D8037B" w:rsidP="00D8037B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37B" w:rsidRDefault="00D8037B" w:rsidP="00F51292">
      <w:pPr>
        <w:ind w:left="142"/>
      </w:pPr>
      <w:r>
        <w:br w:type="page"/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етский сад</w:t>
      </w: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 w:rsidR="0044168D"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  <w:proofErr w:type="spellStart"/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средняя  группа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11 «Антошка</w:t>
      </w:r>
      <w:r w:rsidRPr="00D8037B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пятого  года жизни)</w:t>
      </w:r>
    </w:p>
    <w:p w:rsidR="00D8037B" w:rsidRPr="00D8037B" w:rsidRDefault="00D8037B" w:rsidP="00D8037B">
      <w:pPr>
        <w:spacing w:after="0" w:line="240" w:lineRule="auto"/>
        <w:ind w:right="-730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D8037B" w:rsidRPr="00D8037B" w:rsidRDefault="00D8037B" w:rsidP="00D8037B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>протокол № 1 от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D8037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803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D8037B" w:rsidRPr="00D8037B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8037B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D803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037B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D8037B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D8037B" w:rsidRPr="00D8037B" w:rsidRDefault="00D8037B" w:rsidP="00D8037B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D8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D8037B" w:rsidRPr="00D8037B" w:rsidRDefault="00D8037B" w:rsidP="00D803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D8037B" w:rsidRPr="00D8037B" w:rsidRDefault="00D8037B" w:rsidP="00D803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862"/>
        <w:gridCol w:w="3686"/>
        <w:gridCol w:w="3469"/>
      </w:tblGrid>
      <w:tr w:rsidR="00D07540" w:rsidRPr="00D07540" w:rsidTr="00C71713">
        <w:trPr>
          <w:jc w:val="center"/>
        </w:trPr>
        <w:tc>
          <w:tcPr>
            <w:tcW w:w="1894" w:type="dxa"/>
            <w:vMerge w:val="restart"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017" w:type="dxa"/>
            <w:gridSpan w:val="3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11«Антошка»</w:t>
            </w: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  <w:vMerge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17" w:type="dxa"/>
            <w:gridSpan w:val="3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 ГРУППА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5-го года жизни) </w:t>
            </w:r>
          </w:p>
        </w:tc>
      </w:tr>
      <w:tr w:rsidR="00D07540" w:rsidRPr="00D07540" w:rsidTr="00C71713">
        <w:trPr>
          <w:trHeight w:val="427"/>
          <w:jc w:val="center"/>
        </w:trPr>
        <w:tc>
          <w:tcPr>
            <w:tcW w:w="1894" w:type="dxa"/>
            <w:vMerge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D07540" w:rsidRPr="00D07540" w:rsidTr="00C71713">
        <w:trPr>
          <w:trHeight w:val="1246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прогулки)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Физическое развитие 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540" w:rsidRPr="00D07540" w:rsidTr="00C71713">
        <w:trPr>
          <w:trHeight w:val="1419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9.45-10.05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, ФЭМП)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540" w:rsidRPr="00D07540" w:rsidTr="00C71713">
        <w:trPr>
          <w:trHeight w:val="1060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 грамотности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9.10-9.30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(ознакомление с предметным миро/ ознакомление с природным миром/ ознакомление  с социальным миром)</w:t>
            </w: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(конструктивно-модельная деятельность)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 развитие</w:t>
            </w:r>
          </w:p>
        </w:tc>
      </w:tr>
    </w:tbl>
    <w:p w:rsidR="00D8037B" w:rsidRDefault="00D8037B" w:rsidP="00F51292">
      <w:pPr>
        <w:ind w:left="142"/>
      </w:pPr>
    </w:p>
    <w:p w:rsidR="00C07C0D" w:rsidRDefault="00C07C0D" w:rsidP="00F51292">
      <w:pPr>
        <w:ind w:left="142"/>
      </w:pPr>
      <w:r>
        <w:br w:type="page"/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 w:rsidR="0044168D"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  <w:proofErr w:type="spellStart"/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старшая  группа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1 «Почемучки</w:t>
      </w: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шестого года жизни)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C07C0D" w:rsidRPr="00C07C0D" w:rsidRDefault="00C07C0D" w:rsidP="00C07C0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4</w:t>
      </w: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C07C0D" w:rsidRPr="00C07C0D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07C0D" w:rsidRPr="00C07C0D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07C0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C07C0D" w:rsidRPr="00C07C0D" w:rsidRDefault="00C07C0D" w:rsidP="00C07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07C0D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C07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C0D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C07C0D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C07C0D" w:rsidRPr="00C07C0D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C0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C07C0D" w:rsidRPr="00C07C0D" w:rsidRDefault="00C07C0D" w:rsidP="00C07C0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07C0D" w:rsidRPr="00C07C0D" w:rsidRDefault="00C07C0D" w:rsidP="00C07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94"/>
        <w:gridCol w:w="3779"/>
        <w:gridCol w:w="3044"/>
      </w:tblGrid>
      <w:tr w:rsidR="00C07C0D" w:rsidRPr="00C07C0D" w:rsidTr="0044168D">
        <w:trPr>
          <w:jc w:val="center"/>
        </w:trPr>
        <w:tc>
          <w:tcPr>
            <w:tcW w:w="1894" w:type="dxa"/>
            <w:vMerge w:val="restart"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017" w:type="dxa"/>
            <w:gridSpan w:val="3"/>
          </w:tcPr>
          <w:p w:rsidR="00C07C0D" w:rsidRPr="00C07C0D" w:rsidRDefault="00C07C0D" w:rsidP="00C07C0D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1«Почемучки</w:t>
            </w: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07C0D" w:rsidRPr="00C07C0D" w:rsidTr="0044168D">
        <w:trPr>
          <w:jc w:val="center"/>
        </w:trPr>
        <w:tc>
          <w:tcPr>
            <w:tcW w:w="1894" w:type="dxa"/>
            <w:vMerge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7" w:type="dxa"/>
            <w:gridSpan w:val="3"/>
          </w:tcPr>
          <w:p w:rsidR="00C07C0D" w:rsidRPr="00C07C0D" w:rsidRDefault="00C9747B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</w:t>
            </w:r>
            <w:r w:rsidR="00C07C0D"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ГРУППА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(Дети 6-го года жизни)  </w:t>
            </w:r>
          </w:p>
        </w:tc>
      </w:tr>
      <w:tr w:rsidR="00C07C0D" w:rsidRPr="00C07C0D" w:rsidTr="0044168D">
        <w:trPr>
          <w:trHeight w:val="427"/>
          <w:jc w:val="center"/>
        </w:trPr>
        <w:tc>
          <w:tcPr>
            <w:tcW w:w="1894" w:type="dxa"/>
            <w:vMerge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C07C0D" w:rsidRPr="00C07C0D" w:rsidRDefault="00C07C0D" w:rsidP="00C07C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C07C0D" w:rsidRPr="00C07C0D" w:rsidTr="0044168D">
        <w:trPr>
          <w:trHeight w:val="1084"/>
          <w:jc w:val="center"/>
        </w:trPr>
        <w:tc>
          <w:tcPr>
            <w:tcW w:w="1894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19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9747B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11.40-12.10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C07C0D" w:rsidRPr="00C07C0D" w:rsidTr="0044168D">
        <w:trPr>
          <w:trHeight w:val="1912"/>
          <w:jc w:val="center"/>
        </w:trPr>
        <w:tc>
          <w:tcPr>
            <w:tcW w:w="1894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219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9747B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10.00-10.30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15.45-16.10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грамотности 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Лепка/аппликация/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 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0D" w:rsidRPr="00C07C0D" w:rsidTr="0044168D">
        <w:trPr>
          <w:jc w:val="center"/>
        </w:trPr>
        <w:tc>
          <w:tcPr>
            <w:tcW w:w="1894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9747B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11.40-12.10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15.45-16.10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C07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C07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C07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ФЭМП)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C07C0D" w:rsidRPr="00C07C0D" w:rsidTr="0044168D">
        <w:trPr>
          <w:trHeight w:val="1214"/>
          <w:jc w:val="center"/>
        </w:trPr>
        <w:tc>
          <w:tcPr>
            <w:tcW w:w="1894" w:type="dxa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94" w:type="dxa"/>
          </w:tcPr>
          <w:p w:rsidR="00C07C0D" w:rsidRPr="00C07C0D" w:rsidRDefault="00C9747B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8.00-8.30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15.45-16.10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грамотности 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0D" w:rsidRPr="00C07C0D" w:rsidTr="0044168D">
        <w:trPr>
          <w:trHeight w:val="1214"/>
          <w:jc w:val="center"/>
        </w:trPr>
        <w:tc>
          <w:tcPr>
            <w:tcW w:w="1894" w:type="dxa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9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7C0D" w:rsidRPr="00C9747B" w:rsidRDefault="00C9747B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11.30-12.0</w:t>
            </w:r>
            <w:r w:rsidRPr="00C9747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C07C0D" w:rsidRPr="00C9747B" w:rsidRDefault="00C9747B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конце</w:t>
            </w:r>
            <w:proofErr w:type="gramEnd"/>
          </w:p>
          <w:p w:rsidR="00C07C0D" w:rsidRPr="00C07C0D" w:rsidRDefault="00C9747B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прогулки)</w:t>
            </w:r>
          </w:p>
        </w:tc>
        <w:tc>
          <w:tcPr>
            <w:tcW w:w="3779" w:type="dxa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(ознакомление с предметным миром/ с природным миром/ с социальным миром/ с нашей планетой)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</w:tbl>
    <w:p w:rsidR="00C07C0D" w:rsidRDefault="00C07C0D" w:rsidP="00F51292">
      <w:pPr>
        <w:ind w:left="142"/>
      </w:pPr>
      <w:r>
        <w:br w:type="page"/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етский сад </w:t>
      </w: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 w:rsidR="0044168D"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  <w:proofErr w:type="spellStart"/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C07C0D" w:rsidRPr="00C07C0D" w:rsidRDefault="005E08DC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средняя</w:t>
      </w:r>
      <w:r w:rsidR="00C07C0D"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группа № 9 «Шустрики</w:t>
      </w:r>
      <w:r w:rsidR="00C07C0D"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шестого года жизни)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C07C0D" w:rsidRPr="005E08DC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5E08DC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</w:t>
      </w:r>
      <w:r w:rsidR="00C9747B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C07C0D" w:rsidRPr="0095467C" w:rsidRDefault="00C07C0D" w:rsidP="00C07C0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E08DC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ab/>
      </w:r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C07C0D" w:rsidRPr="0095467C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C07C0D" w:rsidRPr="0095467C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.08.2024 г. </w:t>
      </w:r>
    </w:p>
    <w:p w:rsidR="00C07C0D" w:rsidRPr="0095467C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5467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07C0D" w:rsidRPr="0095467C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5467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C07C0D" w:rsidRPr="0095467C" w:rsidRDefault="00C07C0D" w:rsidP="00C07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5467C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954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467C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95467C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C07C0D" w:rsidRPr="0095467C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954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 уч. год</w:t>
      </w:r>
    </w:p>
    <w:p w:rsidR="00C07C0D" w:rsidRPr="0095467C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C07C0D" w:rsidRPr="00C07C0D" w:rsidRDefault="00C07C0D" w:rsidP="00C07C0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862"/>
        <w:gridCol w:w="3686"/>
        <w:gridCol w:w="3469"/>
      </w:tblGrid>
      <w:tr w:rsidR="00D07540" w:rsidRPr="00D07540" w:rsidTr="00C71713">
        <w:trPr>
          <w:jc w:val="center"/>
        </w:trPr>
        <w:tc>
          <w:tcPr>
            <w:tcW w:w="1894" w:type="dxa"/>
            <w:vMerge w:val="restart"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017" w:type="dxa"/>
            <w:gridSpan w:val="3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9 «Крепыши»</w:t>
            </w: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  <w:vMerge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17" w:type="dxa"/>
            <w:gridSpan w:val="3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 ГРУППА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5-го года жизни) </w:t>
            </w:r>
          </w:p>
        </w:tc>
      </w:tr>
      <w:tr w:rsidR="00D07540" w:rsidRPr="00D07540" w:rsidTr="00C71713">
        <w:trPr>
          <w:trHeight w:val="427"/>
          <w:jc w:val="center"/>
        </w:trPr>
        <w:tc>
          <w:tcPr>
            <w:tcW w:w="1894" w:type="dxa"/>
            <w:vMerge/>
          </w:tcPr>
          <w:p w:rsidR="00D07540" w:rsidRPr="00D07540" w:rsidRDefault="00D07540" w:rsidP="00D07540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D07540" w:rsidRPr="00D07540" w:rsidRDefault="00D07540" w:rsidP="00D0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D07540" w:rsidRPr="00D07540" w:rsidTr="00C71713">
        <w:trPr>
          <w:trHeight w:val="1246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9.15-9.35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9.45-10.05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эстетическое развитие </w:t>
            </w:r>
          </w:p>
        </w:tc>
      </w:tr>
      <w:tr w:rsidR="00D07540" w:rsidRPr="00D07540" w:rsidTr="00C71713">
        <w:trPr>
          <w:trHeight w:val="1419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11.05-11.25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прогулки)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(ознакомление с предметным миро/ ознакомление с природным миром/ ознакомление  с социальным миром)</w:t>
            </w: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D07540" w:rsidRPr="00D07540" w:rsidTr="00C71713">
        <w:trPr>
          <w:trHeight w:val="1291"/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9.35-9.55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 грамотности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9.55-10.15</w:t>
            </w: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сенсорика</w:t>
            </w:r>
            <w:proofErr w:type="spellEnd"/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, ФЭМП)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</w:tc>
      </w:tr>
      <w:tr w:rsidR="00D07540" w:rsidRPr="00D07540" w:rsidTr="00C71713">
        <w:trPr>
          <w:jc w:val="center"/>
        </w:trPr>
        <w:tc>
          <w:tcPr>
            <w:tcW w:w="1894" w:type="dxa"/>
          </w:tcPr>
          <w:p w:rsidR="00D07540" w:rsidRPr="00D07540" w:rsidRDefault="00D07540" w:rsidP="00D0754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62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9.50-10.10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</w:t>
            </w:r>
            <w:r w:rsidRPr="00D07540">
              <w:rPr>
                <w:rFonts w:ascii="Times New Roman" w:eastAsia="Times New Roman" w:hAnsi="Times New Roman" w:cs="Times New Roman"/>
                <w:i/>
                <w:lang w:eastAsia="ru-RU"/>
              </w:rPr>
              <w:t>(конструктивно-модельная деятельность)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D07540" w:rsidRPr="00D07540" w:rsidRDefault="00D07540" w:rsidP="00D0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D07540" w:rsidRPr="00D07540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7C0D" w:rsidRPr="00C07C0D" w:rsidRDefault="00C07C0D" w:rsidP="00C07C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07C0D" w:rsidRPr="00C07C0D" w:rsidRDefault="00C07C0D" w:rsidP="00C07C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07C0D" w:rsidRDefault="00C07C0D" w:rsidP="00F51292">
      <w:pPr>
        <w:ind w:left="142"/>
      </w:pPr>
      <w:r>
        <w:br w:type="page"/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детский сад</w:t>
      </w: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  <w:proofErr w:type="spellStart"/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</w:t>
      </w:r>
      <w:r w:rsid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товительная к школе группа № 3«Светлячок</w:t>
      </w:r>
      <w:r w:rsidRPr="00C07C0D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седьмого года жизни)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C07C0D" w:rsidRPr="00C07C0D" w:rsidRDefault="00C07C0D" w:rsidP="00C07C0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C07C0D" w:rsidRPr="00C07C0D" w:rsidRDefault="00C07C0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C07C0D" w:rsidRPr="00C07C0D" w:rsidRDefault="0044168D" w:rsidP="00C07C0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="00C07C0D"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 </w:t>
      </w:r>
    </w:p>
    <w:p w:rsidR="00C07C0D" w:rsidRPr="00C07C0D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07C0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07C0D" w:rsidRPr="00C07C0D" w:rsidRDefault="00C07C0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07C0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C07C0D" w:rsidRPr="00C07C0D" w:rsidRDefault="00C07C0D" w:rsidP="00C07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07C0D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C07C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C0D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C07C0D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C07C0D" w:rsidRPr="00C07C0D" w:rsidRDefault="0044168D" w:rsidP="00C07C0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="00C07C0D" w:rsidRPr="00C0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C07C0D" w:rsidRPr="00C07C0D" w:rsidRDefault="00C07C0D" w:rsidP="00C07C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969"/>
        <w:gridCol w:w="3448"/>
        <w:gridCol w:w="2998"/>
      </w:tblGrid>
      <w:tr w:rsidR="00C07C0D" w:rsidRPr="00C07C0D" w:rsidTr="0044168D">
        <w:trPr>
          <w:jc w:val="center"/>
        </w:trPr>
        <w:tc>
          <w:tcPr>
            <w:tcW w:w="909" w:type="pct"/>
            <w:vMerge w:val="restart"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091" w:type="pct"/>
            <w:gridSpan w:val="3"/>
          </w:tcPr>
          <w:p w:rsidR="00C07C0D" w:rsidRPr="00C07C0D" w:rsidRDefault="0044168D" w:rsidP="00C07C0D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3 «Светлячок</w:t>
            </w:r>
            <w:r w:rsidR="00C07C0D"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07C0D" w:rsidRPr="00C07C0D" w:rsidTr="0044168D">
        <w:trPr>
          <w:jc w:val="center"/>
        </w:trPr>
        <w:tc>
          <w:tcPr>
            <w:tcW w:w="909" w:type="pct"/>
            <w:vMerge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91" w:type="pct"/>
            <w:gridSpan w:val="3"/>
          </w:tcPr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К ШКОЛЕ  ГРУППА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7-го года жизни) </w:t>
            </w:r>
          </w:p>
        </w:tc>
      </w:tr>
      <w:tr w:rsidR="00C07C0D" w:rsidRPr="00C07C0D" w:rsidTr="0044168D">
        <w:trPr>
          <w:trHeight w:val="427"/>
          <w:jc w:val="center"/>
        </w:trPr>
        <w:tc>
          <w:tcPr>
            <w:tcW w:w="909" w:type="pct"/>
            <w:vMerge/>
          </w:tcPr>
          <w:p w:rsidR="00C07C0D" w:rsidRPr="00C07C0D" w:rsidRDefault="00C07C0D" w:rsidP="00C07C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C07C0D" w:rsidRPr="00C07C0D" w:rsidRDefault="00C07C0D" w:rsidP="00C0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C07C0D" w:rsidRPr="00C07C0D" w:rsidTr="0044168D">
        <w:trPr>
          <w:trHeight w:val="1693"/>
          <w:jc w:val="center"/>
        </w:trPr>
        <w:tc>
          <w:tcPr>
            <w:tcW w:w="909" w:type="pct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основы грамотности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C0D" w:rsidRPr="00C07C0D" w:rsidTr="0044168D">
        <w:trPr>
          <w:trHeight w:val="1687"/>
          <w:jc w:val="center"/>
        </w:trPr>
        <w:tc>
          <w:tcPr>
            <w:tcW w:w="909" w:type="pct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8.50-9.20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9.30-10.00</w:t>
            </w:r>
          </w:p>
          <w:p w:rsidR="00C07C0D" w:rsidRPr="00C07C0D" w:rsidRDefault="00C07C0D" w:rsidP="00C07C0D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307CD5" w:rsidP="00C07C0D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C07C0D" w:rsidRPr="00C07C0D" w:rsidTr="0044168D">
        <w:trPr>
          <w:trHeight w:val="1032"/>
          <w:jc w:val="center"/>
        </w:trPr>
        <w:tc>
          <w:tcPr>
            <w:tcW w:w="909" w:type="pct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 прогулки)</w:t>
            </w: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C0D" w:rsidRPr="00C07C0D" w:rsidTr="0044168D">
        <w:trPr>
          <w:jc w:val="center"/>
        </w:trPr>
        <w:tc>
          <w:tcPr>
            <w:tcW w:w="909" w:type="pct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основы грамотности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C07C0D" w:rsidRPr="00C07C0D" w:rsidTr="0044168D">
        <w:trPr>
          <w:jc w:val="center"/>
        </w:trPr>
        <w:tc>
          <w:tcPr>
            <w:tcW w:w="909" w:type="pct"/>
          </w:tcPr>
          <w:p w:rsidR="00C07C0D" w:rsidRPr="00C07C0D" w:rsidRDefault="00C07C0D" w:rsidP="00C07C0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63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307CD5" w:rsidP="00C07C0D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11.40-12.10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57" w:type="pct"/>
          </w:tcPr>
          <w:p w:rsidR="00C07C0D" w:rsidRPr="00C07C0D" w:rsidRDefault="00C07C0D" w:rsidP="00C07C0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0D" w:rsidRPr="00C07C0D" w:rsidRDefault="00C07C0D" w:rsidP="00C0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</w:tbl>
    <w:p w:rsidR="0044168D" w:rsidRDefault="0044168D" w:rsidP="00F51292">
      <w:pPr>
        <w:ind w:left="142"/>
      </w:pPr>
      <w:r>
        <w:br w:type="page"/>
      </w: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3E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Муниципальное бюджетное дошкольное образовательное учреждение детский сад № 72" Мозаика" г. </w:t>
      </w:r>
      <w:proofErr w:type="spellStart"/>
      <w:r w:rsidRPr="000103EA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03E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подготовительная к школе группа № 4«Сорванцы» (дети седьмого года жизни)</w:t>
      </w: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</w:t>
      </w:r>
      <w:r w:rsidR="00307CD5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FE1FE1" w:rsidRPr="000103EA" w:rsidRDefault="00FE1FE1" w:rsidP="00FE1FE1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FE1FE1" w:rsidRPr="000103EA" w:rsidRDefault="00FE1FE1" w:rsidP="00FE1F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.08.2024 г. </w:t>
      </w:r>
    </w:p>
    <w:p w:rsidR="00FE1FE1" w:rsidRPr="000103EA" w:rsidRDefault="00FE1FE1" w:rsidP="00FE1FE1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103E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E1FE1" w:rsidRPr="000103EA" w:rsidRDefault="00FE1FE1" w:rsidP="00FE1FE1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03E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FE1FE1" w:rsidRPr="000103EA" w:rsidRDefault="00FE1FE1" w:rsidP="00FE1F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103EA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0103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103EA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0103EA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ОП ДО МБДОУ д/с № 72)</w:t>
      </w:r>
    </w:p>
    <w:p w:rsidR="00FE1FE1" w:rsidRPr="000103EA" w:rsidRDefault="00FE1FE1" w:rsidP="00FE1FE1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010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 уч. год</w:t>
      </w:r>
    </w:p>
    <w:p w:rsidR="00FE1FE1" w:rsidRPr="000103EA" w:rsidRDefault="00FE1FE1" w:rsidP="00FE1F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955"/>
        <w:gridCol w:w="3433"/>
        <w:gridCol w:w="2982"/>
      </w:tblGrid>
      <w:tr w:rsidR="000103EA" w:rsidRPr="000103EA" w:rsidTr="00FE1FE1">
        <w:trPr>
          <w:jc w:val="center"/>
        </w:trPr>
        <w:tc>
          <w:tcPr>
            <w:tcW w:w="984" w:type="pct"/>
            <w:vMerge w:val="restart"/>
          </w:tcPr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016" w:type="pct"/>
            <w:gridSpan w:val="3"/>
          </w:tcPr>
          <w:p w:rsidR="00FE1FE1" w:rsidRPr="000103EA" w:rsidRDefault="00FE1FE1" w:rsidP="0095467C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 4 «Сорванцы»</w:t>
            </w:r>
          </w:p>
        </w:tc>
      </w:tr>
      <w:tr w:rsidR="000103EA" w:rsidRPr="000103EA" w:rsidTr="00FE1FE1">
        <w:trPr>
          <w:jc w:val="center"/>
        </w:trPr>
        <w:tc>
          <w:tcPr>
            <w:tcW w:w="984" w:type="pct"/>
            <w:vMerge/>
          </w:tcPr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6" w:type="pct"/>
            <w:gridSpan w:val="3"/>
          </w:tcPr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К ШКОЛЕ  ГРУППА</w:t>
            </w:r>
          </w:p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7-го года жизни) </w:t>
            </w:r>
          </w:p>
        </w:tc>
      </w:tr>
      <w:tr w:rsidR="000103EA" w:rsidRPr="000103EA" w:rsidTr="00FE1FE1">
        <w:trPr>
          <w:trHeight w:val="427"/>
          <w:jc w:val="center"/>
        </w:trPr>
        <w:tc>
          <w:tcPr>
            <w:tcW w:w="984" w:type="pct"/>
            <w:vMerge/>
          </w:tcPr>
          <w:p w:rsidR="00FE1FE1" w:rsidRPr="000103EA" w:rsidRDefault="00FE1FE1" w:rsidP="0095467C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8" w:type="pct"/>
          </w:tcPr>
          <w:p w:rsidR="00FE1FE1" w:rsidRPr="000103EA" w:rsidRDefault="00FE1FE1" w:rsidP="0095467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47" w:type="pct"/>
          </w:tcPr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431" w:type="pct"/>
          </w:tcPr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FE1FE1" w:rsidRPr="000103EA" w:rsidRDefault="00FE1FE1" w:rsidP="0095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FE1FE1" w:rsidRPr="00FE1FE1" w:rsidTr="00FE1FE1">
        <w:trPr>
          <w:trHeight w:val="1693"/>
          <w:jc w:val="center"/>
        </w:trPr>
        <w:tc>
          <w:tcPr>
            <w:tcW w:w="984" w:type="pct"/>
          </w:tcPr>
          <w:p w:rsidR="00FE1FE1" w:rsidRPr="000103EA" w:rsidRDefault="00FE1FE1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38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03EA" w:rsidRPr="000103EA" w:rsidRDefault="00D07540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10.10-10.4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основы грамотности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  <w:p w:rsidR="000103EA" w:rsidRPr="000103EA" w:rsidRDefault="00D07540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</w:tcPr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FE1FE1" w:rsidRPr="000103EA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FE1FE1" w:rsidRPr="00FE1FE1" w:rsidTr="00FE1FE1">
        <w:trPr>
          <w:trHeight w:val="1687"/>
          <w:jc w:val="center"/>
        </w:trPr>
        <w:tc>
          <w:tcPr>
            <w:tcW w:w="984" w:type="pct"/>
          </w:tcPr>
          <w:p w:rsidR="00FE1FE1" w:rsidRPr="00FE1FE1" w:rsidRDefault="00FE1FE1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38" w:type="pct"/>
          </w:tcPr>
          <w:p w:rsidR="00FE1FE1" w:rsidRPr="000103EA" w:rsidRDefault="00D07540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</w:t>
            </w:r>
            <w:r w:rsidR="00FE1FE1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D07540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</w:t>
            </w:r>
            <w:r w:rsidR="00FE1FE1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95467C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D07540" w:rsidP="0095467C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pct"/>
          </w:tcPr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0103EA" w:rsidRPr="000103EA" w:rsidRDefault="000103EA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FE1FE1" w:rsidRPr="000103EA" w:rsidRDefault="00FE1FE1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</w:tcPr>
          <w:p w:rsidR="000103EA" w:rsidRPr="000103EA" w:rsidRDefault="000103EA" w:rsidP="000103EA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0103EA" w:rsidRPr="000103EA" w:rsidRDefault="000103EA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FE1FE1" w:rsidRPr="00FE1FE1" w:rsidTr="00FE1FE1">
        <w:trPr>
          <w:trHeight w:val="1032"/>
          <w:jc w:val="center"/>
        </w:trPr>
        <w:tc>
          <w:tcPr>
            <w:tcW w:w="984" w:type="pct"/>
          </w:tcPr>
          <w:p w:rsidR="00FE1FE1" w:rsidRPr="000103EA" w:rsidRDefault="00FE1FE1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38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0103EA" w:rsidRPr="000103EA" w:rsidRDefault="000103EA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D07540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103EA" w:rsidRPr="000103EA" w:rsidRDefault="000103EA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D07540" w:rsidP="0075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7" w:type="pct"/>
          </w:tcPr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  <w:p w:rsidR="000103EA" w:rsidRPr="000103EA" w:rsidRDefault="000103EA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Default="00D07540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7552B5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FE1FE1" w:rsidRPr="000103EA" w:rsidRDefault="00FE1FE1" w:rsidP="0075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1431" w:type="pct"/>
          </w:tcPr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07540" w:rsidRDefault="00D07540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540" w:rsidRPr="000103EA" w:rsidRDefault="00D07540" w:rsidP="00D07540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07540" w:rsidRDefault="00D07540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01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FE1FE1" w:rsidRPr="00FE1FE1" w:rsidTr="00FE1FE1">
        <w:trPr>
          <w:jc w:val="center"/>
        </w:trPr>
        <w:tc>
          <w:tcPr>
            <w:tcW w:w="984" w:type="pct"/>
          </w:tcPr>
          <w:p w:rsidR="00FE1FE1" w:rsidRPr="000103EA" w:rsidRDefault="00FE1FE1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38" w:type="pct"/>
          </w:tcPr>
          <w:p w:rsidR="00FE1FE1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</w:t>
            </w:r>
            <w:r w:rsidR="00FE1FE1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</w:t>
            </w:r>
            <w:r w:rsidR="000103EA"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307CD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11.40-12.10</w:t>
            </w:r>
          </w:p>
        </w:tc>
        <w:tc>
          <w:tcPr>
            <w:tcW w:w="1647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речи, основы грамотности</w:t>
            </w:r>
          </w:p>
          <w:p w:rsidR="00FE1FE1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7552B5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431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FE1" w:rsidRPr="00FE1FE1" w:rsidTr="00FE1FE1">
        <w:trPr>
          <w:jc w:val="center"/>
        </w:trPr>
        <w:tc>
          <w:tcPr>
            <w:tcW w:w="984" w:type="pct"/>
          </w:tcPr>
          <w:p w:rsidR="00FE1FE1" w:rsidRPr="000103EA" w:rsidRDefault="00FE1FE1" w:rsidP="0095467C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38" w:type="pct"/>
          </w:tcPr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Default="00307CD5" w:rsidP="0095467C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11.40-12.10</w:t>
            </w:r>
          </w:p>
          <w:p w:rsidR="00307CD5" w:rsidRPr="000103EA" w:rsidRDefault="00307CD5" w:rsidP="0095467C">
            <w:pPr>
              <w:tabs>
                <w:tab w:val="left" w:pos="11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 прогулки)</w:t>
            </w:r>
          </w:p>
          <w:p w:rsidR="00FE1FE1" w:rsidRPr="000103EA" w:rsidRDefault="00FE1FE1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7" w:type="pct"/>
          </w:tcPr>
          <w:p w:rsidR="007552B5" w:rsidRDefault="00FE1FE1" w:rsidP="0075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окружающим миром</w:t>
            </w:r>
          </w:p>
          <w:p w:rsidR="00FE1FE1" w:rsidRPr="000103EA" w:rsidRDefault="007552B5" w:rsidP="00755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431" w:type="pct"/>
          </w:tcPr>
          <w:p w:rsidR="00FE1FE1" w:rsidRPr="000103EA" w:rsidRDefault="00FE1FE1" w:rsidP="0095467C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7552B5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E1" w:rsidRPr="000103EA" w:rsidRDefault="007552B5" w:rsidP="0095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</w:tbl>
    <w:p w:rsidR="00FE1FE1" w:rsidRDefault="00FE1FE1" w:rsidP="00FE1F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FE1" w:rsidRDefault="00FE1FE1" w:rsidP="00FE1FE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детский сад </w:t>
      </w: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Белгогода</w:t>
      </w:r>
      <w:proofErr w:type="spellEnd"/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старшая  группа компенсирующей направленности  для детей с тяжелыми нарушениями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речи № 5 «Скворушки</w:t>
      </w: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(дети шестого года жизни)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44168D" w:rsidRPr="0044168D" w:rsidRDefault="0044168D" w:rsidP="0044168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416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44168D" w:rsidRPr="0044168D" w:rsidRDefault="0044168D" w:rsidP="00441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4168D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4416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168D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44168D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АООП ДО МБДОУ д/с № 72)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4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599"/>
        <w:gridCol w:w="3260"/>
        <w:gridCol w:w="3327"/>
      </w:tblGrid>
      <w:tr w:rsidR="0044168D" w:rsidRPr="0044168D" w:rsidTr="0044168D">
        <w:trPr>
          <w:jc w:val="center"/>
        </w:trPr>
        <w:tc>
          <w:tcPr>
            <w:tcW w:w="2006" w:type="dxa"/>
            <w:vMerge w:val="restart"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186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 «Скворушки</w:t>
            </w: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4168D" w:rsidRPr="0044168D" w:rsidTr="0044168D">
        <w:trPr>
          <w:jc w:val="center"/>
        </w:trPr>
        <w:tc>
          <w:tcPr>
            <w:tcW w:w="2006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6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СТАРШАЯ ГРУППА КОМПЕНСИРУЮЩЕЙ НАПРАВЛЕННОСТИ 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 С ТЯЖЕЛЫМИ НАРУШЕНИЯМИ РЕЧИ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(Дети 6-го года жизни) </w:t>
            </w:r>
          </w:p>
        </w:tc>
      </w:tr>
      <w:tr w:rsidR="0044168D" w:rsidRPr="0044168D" w:rsidTr="0044168D">
        <w:trPr>
          <w:trHeight w:val="427"/>
          <w:jc w:val="center"/>
        </w:trPr>
        <w:tc>
          <w:tcPr>
            <w:tcW w:w="2006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44168D" w:rsidRPr="0044168D" w:rsidTr="0044168D">
        <w:trPr>
          <w:trHeight w:val="1134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Конструктивно-модельная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44168D" w:rsidRPr="0044168D" w:rsidTr="0044168D">
        <w:trPr>
          <w:trHeight w:val="1511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Коррекционно-развивающая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</w:tc>
      </w:tr>
      <w:tr w:rsidR="0044168D" w:rsidRPr="0044168D" w:rsidTr="0044168D">
        <w:trPr>
          <w:trHeight w:val="1665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9.35-10.00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44168D" w:rsidRPr="0044168D" w:rsidTr="0044168D">
        <w:trPr>
          <w:trHeight w:val="1739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9.00-9.25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11.25-11.50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конце прогулки)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15.25-16.00</w:t>
            </w: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Коррекционно-развивающая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44168D" w:rsidRPr="0044168D" w:rsidTr="0044168D">
        <w:trPr>
          <w:trHeight w:val="274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99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9.15-9.40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9.50-10.15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332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</w:tbl>
    <w:p w:rsidR="0044168D" w:rsidRDefault="0044168D" w:rsidP="00F51292">
      <w:pPr>
        <w:ind w:left="142"/>
      </w:pPr>
      <w:r>
        <w:br w:type="page"/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етский сад</w:t>
      </w: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Белгорода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подготовительная к школе группа компенсирующей направленности  для детей с тяжелыми нарушениями речи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12 «Радужная</w:t>
      </w: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(дети седьмого года жизни)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</w:t>
      </w:r>
      <w:r w:rsidR="00307CD5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 xml:space="preserve">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44168D" w:rsidRPr="0044168D" w:rsidRDefault="0044168D" w:rsidP="0044168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color w:val="FF0000"/>
          <w:sz w:val="18"/>
          <w:szCs w:val="28"/>
          <w:lang w:eastAsia="ru-RU"/>
        </w:rPr>
        <w:tab/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08.2024</w:t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416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44168D" w:rsidRPr="0044168D" w:rsidRDefault="0044168D" w:rsidP="00441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4168D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4416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168D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44168D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АООП ДО МБДОУ д/с № 72)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4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117"/>
        <w:gridCol w:w="4182"/>
        <w:gridCol w:w="2887"/>
      </w:tblGrid>
      <w:tr w:rsidR="0044168D" w:rsidRPr="0044168D" w:rsidTr="0044168D">
        <w:trPr>
          <w:jc w:val="center"/>
        </w:trPr>
        <w:tc>
          <w:tcPr>
            <w:tcW w:w="2006" w:type="dxa"/>
            <w:vMerge w:val="restart"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186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  «Радужная</w:t>
            </w: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4168D" w:rsidRPr="0044168D" w:rsidTr="0044168D">
        <w:trPr>
          <w:jc w:val="center"/>
        </w:trPr>
        <w:tc>
          <w:tcPr>
            <w:tcW w:w="2006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6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ПОДГОТОВИТЕЛЬНАЯ  ГРУППА КОМПЕНСИРУЮЩЕЙ НАПРАВЛЕННОСТИ 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 С ТЯЖЕЛЫМИ НАРУШЕНИЯМИ РЕЧИ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(Дети 7-го года жизни) </w:t>
            </w:r>
          </w:p>
        </w:tc>
      </w:tr>
      <w:tr w:rsidR="0044168D" w:rsidRPr="0044168D" w:rsidTr="0044168D">
        <w:trPr>
          <w:trHeight w:val="427"/>
          <w:jc w:val="center"/>
        </w:trPr>
        <w:tc>
          <w:tcPr>
            <w:tcW w:w="2006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44168D" w:rsidRPr="0044168D" w:rsidTr="0044168D">
        <w:trPr>
          <w:trHeight w:val="1342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168D" w:rsidRPr="0044168D" w:rsidTr="0044168D">
        <w:trPr>
          <w:trHeight w:val="1126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Лепка/аппликация/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</w:tc>
      </w:tr>
      <w:tr w:rsidR="0044168D" w:rsidRPr="0044168D" w:rsidTr="0044168D">
        <w:trPr>
          <w:trHeight w:val="1996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9.50-10.20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конце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прогулки)</w:t>
            </w: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 - развивающая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окружающим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миром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44168D" w:rsidRPr="0044168D" w:rsidTr="0044168D">
        <w:trPr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9.40-10.10</w:t>
            </w:r>
          </w:p>
          <w:p w:rsidR="0044168D" w:rsidRPr="0044168D" w:rsidRDefault="0044168D" w:rsidP="0044168D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модельная </w:t>
            </w: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44168D" w:rsidRPr="0044168D" w:rsidTr="0044168D">
        <w:trPr>
          <w:trHeight w:val="274"/>
          <w:jc w:val="center"/>
        </w:trPr>
        <w:tc>
          <w:tcPr>
            <w:tcW w:w="2006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1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</w:t>
            </w:r>
            <w:r w:rsidR="0030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4182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Коррекционно – развивающая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Муниципальное бюджетное дошкольное образовательное учреждение </w:t>
      </w:r>
      <w:proofErr w:type="gramStart"/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етский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72" Мозаика"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Белгорода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6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ресурсная группа   для детей с  РАС  №  13 «Лучики» 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Утверждена в содержании Образовательной программы МБДОУ д/с № 72</w:t>
      </w:r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782C9A" w:rsidRP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Приказ № 74 от 30.08.2024г.</w:t>
      </w:r>
    </w:p>
    <w:p w:rsidR="0044168D" w:rsidRPr="0044168D" w:rsidRDefault="0044168D" w:rsidP="0044168D">
      <w:pPr>
        <w:tabs>
          <w:tab w:val="center" w:pos="4677"/>
          <w:tab w:val="center" w:pos="5233"/>
          <w:tab w:val="right" w:pos="9355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Заведующий ____________И. </w:t>
      </w:r>
      <w:proofErr w:type="spellStart"/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Тарарыв</w:t>
      </w:r>
      <w:proofErr w:type="spellEnd"/>
    </w:p>
    <w:p w:rsidR="0044168D" w:rsidRPr="0044168D" w:rsidRDefault="0044168D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Принята педагогическим советом </w:t>
      </w:r>
    </w:p>
    <w:p w:rsidR="0044168D" w:rsidRPr="0044168D" w:rsidRDefault="00307CD5" w:rsidP="0044168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 № 1 от </w:t>
      </w:r>
      <w:r w:rsidR="00782C9A">
        <w:rPr>
          <w:rFonts w:ascii="Times New Roman" w:eastAsia="Times New Roman" w:hAnsi="Times New Roman" w:cs="Times New Roman"/>
          <w:sz w:val="18"/>
          <w:szCs w:val="28"/>
          <w:lang w:eastAsia="ru-RU"/>
        </w:rPr>
        <w:t>29</w:t>
      </w:r>
      <w:r w:rsid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>.08.2024</w:t>
      </w:r>
      <w:r w:rsidR="0044168D"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4168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416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ОБРАЗОВАТЕЛЬНОЙ ДЕЯТЕЛЬНОСТИ  </w:t>
      </w:r>
    </w:p>
    <w:p w:rsidR="0044168D" w:rsidRPr="0044168D" w:rsidRDefault="0044168D" w:rsidP="004416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4168D">
        <w:rPr>
          <w:rFonts w:ascii="Times New Roman" w:eastAsia="Times New Roman" w:hAnsi="Times New Roman" w:cs="Times New Roman"/>
          <w:szCs w:val="24"/>
          <w:lang w:eastAsia="ru-RU"/>
        </w:rPr>
        <w:t>(ОД организована</w:t>
      </w:r>
      <w:r w:rsidRPr="004416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4168D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</w:t>
      </w:r>
      <w:r w:rsidRPr="0044168D">
        <w:rPr>
          <w:rFonts w:ascii="Times New Roman" w:eastAsia="Times New Roman" w:hAnsi="Times New Roman" w:cs="Times New Roman"/>
          <w:szCs w:val="24"/>
          <w:lang w:eastAsia="ru-RU"/>
        </w:rPr>
        <w:t>«Санитарно – эпидемиологическим требованиям к устройству, содержанию и организации режима работы в дошкольных организациях» и АООП ДО МБДОУ д/с № 72)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2024 -2025</w:t>
      </w:r>
      <w:r w:rsidRPr="004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</w:p>
    <w:p w:rsidR="0044168D" w:rsidRPr="0044168D" w:rsidRDefault="0044168D" w:rsidP="0044168D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44"/>
        <w:gridCol w:w="4246"/>
        <w:gridCol w:w="2908"/>
      </w:tblGrid>
      <w:tr w:rsidR="0044168D" w:rsidRPr="0044168D" w:rsidTr="0044168D">
        <w:trPr>
          <w:jc w:val="center"/>
        </w:trPr>
        <w:tc>
          <w:tcPr>
            <w:tcW w:w="1894" w:type="dxa"/>
            <w:vMerge w:val="restart"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298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ind w:right="-7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№ 13 «Лучики»</w:t>
            </w:r>
          </w:p>
        </w:tc>
      </w:tr>
      <w:bookmarkEnd w:id="0"/>
      <w:tr w:rsidR="0044168D" w:rsidRPr="0044168D" w:rsidTr="0044168D">
        <w:trPr>
          <w:jc w:val="center"/>
        </w:trPr>
        <w:tc>
          <w:tcPr>
            <w:tcW w:w="1894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98" w:type="dxa"/>
            <w:gridSpan w:val="3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РЕСУРСНАЯ ГРУППА 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 С РАС</w:t>
            </w:r>
          </w:p>
        </w:tc>
      </w:tr>
      <w:tr w:rsidR="0044168D" w:rsidRPr="0044168D" w:rsidTr="0044168D">
        <w:trPr>
          <w:trHeight w:val="427"/>
          <w:jc w:val="center"/>
        </w:trPr>
        <w:tc>
          <w:tcPr>
            <w:tcW w:w="1894" w:type="dxa"/>
            <w:vMerge/>
          </w:tcPr>
          <w:p w:rsidR="0044168D" w:rsidRPr="0044168D" w:rsidRDefault="0044168D" w:rsidP="0044168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вид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Основная образовательная</w:t>
            </w:r>
          </w:p>
          <w:p w:rsidR="0044168D" w:rsidRPr="0044168D" w:rsidRDefault="0044168D" w:rsidP="0044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область</w:t>
            </w:r>
          </w:p>
        </w:tc>
      </w:tr>
      <w:tr w:rsidR="0044168D" w:rsidRPr="0044168D" w:rsidTr="0044168D">
        <w:trPr>
          <w:trHeight w:val="1342"/>
          <w:jc w:val="center"/>
        </w:trPr>
        <w:tc>
          <w:tcPr>
            <w:tcW w:w="1894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9.00--9.20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11.30-11.50</w:t>
            </w:r>
          </w:p>
          <w:p w:rsidR="0044168D" w:rsidRPr="005C540B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40B">
              <w:rPr>
                <w:rFonts w:ascii="Times New Roman" w:eastAsia="Times New Roman" w:hAnsi="Times New Roman" w:cs="Times New Roman"/>
                <w:lang w:eastAsia="ru-RU"/>
              </w:rPr>
              <w:t>(в  к</w:t>
            </w:r>
            <w:r w:rsidR="005C540B" w:rsidRPr="005C540B">
              <w:rPr>
                <w:rFonts w:ascii="Times New Roman" w:eastAsia="Times New Roman" w:hAnsi="Times New Roman" w:cs="Times New Roman"/>
                <w:lang w:eastAsia="ru-RU"/>
              </w:rPr>
              <w:t xml:space="preserve">онце </w:t>
            </w:r>
            <w:r w:rsidRPr="005C540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5C540B" w:rsidRPr="005C540B">
              <w:rPr>
                <w:rFonts w:ascii="Times New Roman" w:eastAsia="Times New Roman" w:hAnsi="Times New Roman" w:cs="Times New Roman"/>
                <w:lang w:eastAsia="ru-RU"/>
              </w:rPr>
              <w:t>огулки</w:t>
            </w:r>
            <w:r w:rsidRPr="005C540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коррекционно-развивающее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Коррекционное 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</w:p>
        </w:tc>
      </w:tr>
      <w:tr w:rsidR="0044168D" w:rsidRPr="0044168D" w:rsidTr="0044168D">
        <w:trPr>
          <w:trHeight w:val="1126"/>
          <w:jc w:val="center"/>
        </w:trPr>
        <w:tc>
          <w:tcPr>
            <w:tcW w:w="1894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90224C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10.10-10.3</w:t>
            </w:r>
            <w:r w:rsidR="0044168D"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развитие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Лепка/ручной труд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</w:tc>
      </w:tr>
      <w:tr w:rsidR="0044168D" w:rsidRPr="0044168D" w:rsidTr="0044168D">
        <w:trPr>
          <w:trHeight w:val="1667"/>
          <w:jc w:val="center"/>
        </w:trPr>
        <w:tc>
          <w:tcPr>
            <w:tcW w:w="1894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10.30-10.50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 и ФЭМП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  <w:tr w:rsidR="0044168D" w:rsidRPr="0044168D" w:rsidTr="0044168D">
        <w:trPr>
          <w:jc w:val="center"/>
        </w:trPr>
        <w:tc>
          <w:tcPr>
            <w:tcW w:w="1894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44168D" w:rsidRPr="0044168D" w:rsidRDefault="0044168D" w:rsidP="0044168D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10.20-10.40</w:t>
            </w: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коррекционное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/Конструирование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</w:tc>
      </w:tr>
      <w:tr w:rsidR="0044168D" w:rsidRPr="0044168D" w:rsidTr="0044168D">
        <w:trPr>
          <w:trHeight w:val="274"/>
          <w:jc w:val="center"/>
        </w:trPr>
        <w:tc>
          <w:tcPr>
            <w:tcW w:w="1894" w:type="dxa"/>
          </w:tcPr>
          <w:p w:rsidR="0044168D" w:rsidRPr="0044168D" w:rsidRDefault="0044168D" w:rsidP="0044168D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44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9.00-9.20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 10.30-10.50</w:t>
            </w:r>
          </w:p>
        </w:tc>
        <w:tc>
          <w:tcPr>
            <w:tcW w:w="4246" w:type="dxa"/>
          </w:tcPr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Формирован. картины мира,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 кругозора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2908" w:type="dxa"/>
          </w:tcPr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44168D" w:rsidRPr="0044168D" w:rsidRDefault="0044168D" w:rsidP="0044168D">
            <w:pPr>
              <w:spacing w:after="0" w:line="240" w:lineRule="auto"/>
              <w:ind w:right="-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 </w:t>
            </w:r>
          </w:p>
          <w:p w:rsidR="0044168D" w:rsidRPr="0044168D" w:rsidRDefault="0044168D" w:rsidP="004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</w:tr>
    </w:tbl>
    <w:p w:rsidR="00C07C0D" w:rsidRDefault="00C07C0D" w:rsidP="00F51292">
      <w:pPr>
        <w:ind w:left="142"/>
      </w:pPr>
    </w:p>
    <w:sectPr w:rsidR="00C07C0D" w:rsidSect="00D8037B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0"/>
    <w:rsid w:val="000014CF"/>
    <w:rsid w:val="000103EA"/>
    <w:rsid w:val="00307CD5"/>
    <w:rsid w:val="00346BB4"/>
    <w:rsid w:val="0044168D"/>
    <w:rsid w:val="005C540B"/>
    <w:rsid w:val="005E08DC"/>
    <w:rsid w:val="006A6EAC"/>
    <w:rsid w:val="007552B5"/>
    <w:rsid w:val="00782C9A"/>
    <w:rsid w:val="00851E9C"/>
    <w:rsid w:val="0090224C"/>
    <w:rsid w:val="0095467C"/>
    <w:rsid w:val="009757B3"/>
    <w:rsid w:val="00C07C0D"/>
    <w:rsid w:val="00C71713"/>
    <w:rsid w:val="00C9747B"/>
    <w:rsid w:val="00D07540"/>
    <w:rsid w:val="00D8037B"/>
    <w:rsid w:val="00DB5990"/>
    <w:rsid w:val="00E51B25"/>
    <w:rsid w:val="00F51292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sad</cp:lastModifiedBy>
  <cp:revision>13</cp:revision>
  <cp:lastPrinted>2024-09-05T11:31:00Z</cp:lastPrinted>
  <dcterms:created xsi:type="dcterms:W3CDTF">2024-08-06T14:19:00Z</dcterms:created>
  <dcterms:modified xsi:type="dcterms:W3CDTF">2024-09-05T11:35:00Z</dcterms:modified>
</cp:coreProperties>
</file>